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AB" w:rsidRDefault="00C529AB">
      <w:pPr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C529AB" w:rsidRPr="00C529AB" w:rsidRDefault="00C529AB" w:rsidP="00C529AB">
      <w:pPr>
        <w:spacing w:after="0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C529AB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>Приложение №1</w:t>
      </w:r>
    </w:p>
    <w:p w:rsidR="004851E6" w:rsidRDefault="009F05B2" w:rsidP="00C529AB">
      <w:pPr>
        <w:spacing w:line="240" w:lineRule="auto"/>
        <w:ind w:left="-284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5FB0">
        <w:rPr>
          <w:rFonts w:ascii="Times New Roman" w:hAnsi="Times New Roman" w:cs="Times New Roman"/>
          <w:b/>
          <w:bCs/>
          <w:sz w:val="28"/>
          <w:szCs w:val="28"/>
        </w:rPr>
        <w:t>Перечень методов диагностики и лечения для формир</w:t>
      </w:r>
      <w:r w:rsidR="004851E6">
        <w:rPr>
          <w:rFonts w:ascii="Times New Roman" w:hAnsi="Times New Roman" w:cs="Times New Roman"/>
          <w:b/>
          <w:bCs/>
          <w:sz w:val="28"/>
          <w:szCs w:val="28"/>
        </w:rPr>
        <w:t>ования индивидуальной программы</w:t>
      </w:r>
      <w:r w:rsidRPr="00A85FB0">
        <w:rPr>
          <w:rFonts w:ascii="Times New Roman" w:hAnsi="Times New Roman" w:cs="Times New Roman"/>
          <w:b/>
          <w:bCs/>
          <w:sz w:val="28"/>
          <w:szCs w:val="28"/>
        </w:rPr>
        <w:t xml:space="preserve"> «Психоэм</w:t>
      </w:r>
      <w:r w:rsidR="00C529AB">
        <w:rPr>
          <w:rFonts w:ascii="Times New Roman" w:hAnsi="Times New Roman" w:cs="Times New Roman"/>
          <w:b/>
          <w:bCs/>
          <w:sz w:val="28"/>
          <w:szCs w:val="28"/>
        </w:rPr>
        <w:t>оциональной коррекции за 9 дней</w:t>
      </w:r>
    </w:p>
    <w:p w:rsidR="00C529AB" w:rsidRPr="00A85FB0" w:rsidRDefault="00C529AB" w:rsidP="00C529AB">
      <w:pPr>
        <w:spacing w:line="240" w:lineRule="auto"/>
        <w:ind w:left="-284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418"/>
        <w:gridCol w:w="1843"/>
      </w:tblGrid>
      <w:tr w:rsidR="00712B80" w:rsidRPr="001C47DC" w:rsidTr="00C529AB">
        <w:trPr>
          <w:jc w:val="center"/>
        </w:trPr>
        <w:tc>
          <w:tcPr>
            <w:tcW w:w="704" w:type="dxa"/>
            <w:vMerge w:val="restart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 w:val="restart"/>
            <w:vAlign w:val="center"/>
          </w:tcPr>
          <w:p w:rsidR="00712B80" w:rsidRPr="00B14715" w:rsidRDefault="00712B80" w:rsidP="00B14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B14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1843" w:type="dxa"/>
            <w:vMerge w:val="restart"/>
            <w:vAlign w:val="center"/>
          </w:tcPr>
          <w:p w:rsidR="00712B80" w:rsidRPr="00B14715" w:rsidRDefault="00712B80" w:rsidP="00712B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12B80" w:rsidRPr="001C47DC" w:rsidTr="00C529AB">
        <w:trPr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vAlign w:val="center"/>
          </w:tcPr>
          <w:p w:rsidR="00712B80" w:rsidRPr="00B14715" w:rsidRDefault="00712B80" w:rsidP="00B14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2B80" w:rsidRPr="00B14715" w:rsidRDefault="00712B80" w:rsidP="00B14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дней</w:t>
            </w:r>
          </w:p>
        </w:tc>
        <w:tc>
          <w:tcPr>
            <w:tcW w:w="1843" w:type="dxa"/>
            <w:vMerge/>
          </w:tcPr>
          <w:p w:rsidR="00712B80" w:rsidRPr="00B14715" w:rsidRDefault="00712B80" w:rsidP="00B14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trHeight w:val="369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712B80" w:rsidRPr="00B14715" w:rsidRDefault="00712B80" w:rsidP="00712B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Консультации специалистов</w:t>
            </w: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лечащего врача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  <w:r w:rsidR="00B02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сультация врача-</w:t>
            </w:r>
            <w:r w:rsidR="005A5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физиотерапевта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A5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 врача-гинеколога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A5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 врача-невролога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A5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онсультация психолога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cantSplit/>
          <w:trHeight w:val="369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712B80" w:rsidRPr="00B14715" w:rsidRDefault="00712B80" w:rsidP="00712B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</w:t>
            </w:r>
            <w:r w:rsidR="00C74F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функциональная</w:t>
            </w:r>
            <w:r w:rsidRPr="00B14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Клинический анализ </w:t>
            </w:r>
            <w:r w:rsidR="005A5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люкоза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4851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="005A5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анализ мочи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B80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712B80" w:rsidRPr="00B14715" w:rsidRDefault="00712B80" w:rsidP="00B1471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712B80" w:rsidRPr="00B14715" w:rsidRDefault="00712B80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энтеробиоз</w:t>
            </w:r>
          </w:p>
        </w:tc>
        <w:tc>
          <w:tcPr>
            <w:tcW w:w="1418" w:type="dxa"/>
            <w:vAlign w:val="center"/>
          </w:tcPr>
          <w:p w:rsidR="00712B80" w:rsidRPr="00B14715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12B80" w:rsidRDefault="00712B80" w:rsidP="00354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я/глист и простейшие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(ЭКГ)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ЭХО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кардиография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cantSplit/>
          <w:trHeight w:val="340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лавание в бассейне 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A5BB2" w:rsidRPr="00C74F66" w:rsidRDefault="005A5BB2" w:rsidP="005A5B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F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наличии разрешения от врача дерматолога</w:t>
            </w:r>
          </w:p>
        </w:tc>
      </w:tr>
      <w:tr w:rsidR="005A5BB2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  <w:textDirection w:val="btL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 (е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жедневно 45-60 мин)</w:t>
            </w:r>
          </w:p>
        </w:tc>
        <w:tc>
          <w:tcPr>
            <w:tcW w:w="1418" w:type="dxa"/>
            <w:vAlign w:val="center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  <w:textDirection w:val="btL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 (е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жедневно 45-60 мин)</w:t>
            </w:r>
          </w:p>
        </w:tc>
        <w:tc>
          <w:tcPr>
            <w:tcW w:w="1418" w:type="dxa"/>
            <w:vAlign w:val="center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гимнастика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(один вид):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ароматические через день</w:t>
            </w:r>
          </w:p>
        </w:tc>
        <w:tc>
          <w:tcPr>
            <w:tcW w:w="1418" w:type="dxa"/>
            <w:vAlign w:val="center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минеральные через день</w:t>
            </w:r>
          </w:p>
        </w:tc>
        <w:tc>
          <w:tcPr>
            <w:tcW w:w="1418" w:type="dxa"/>
            <w:vAlign w:val="center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1418" w:type="dxa"/>
            <w:vAlign w:val="center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Подводный душ-массаж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Классический массаж </w:t>
            </w: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Аппаратная физиотерапия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Поляризованный свет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Низкочастотная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«Полимаг02»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5A5BB2" w:rsidRDefault="005A5BB2" w:rsidP="005A5BB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Сухая иммерсия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A5BB2" w:rsidRPr="00653464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Вегетативная и психоэмоциональная коррекция и разгрузка «В гармонии с природой» 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cantSplit/>
          <w:trHeight w:val="369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5A5BB2" w:rsidRPr="00C74F66" w:rsidRDefault="005A5BB2" w:rsidP="005A5BB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F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Аутогенная тренировка (психотерапия)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Успокоительный чай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A5BB2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BB2" w:rsidRPr="001C47DC" w:rsidTr="00C529AB">
        <w:trPr>
          <w:cantSplit/>
          <w:trHeight w:val="369"/>
          <w:jc w:val="center"/>
        </w:trPr>
        <w:tc>
          <w:tcPr>
            <w:tcW w:w="704" w:type="dxa"/>
            <w:vMerge/>
            <w:textDirection w:val="btLr"/>
          </w:tcPr>
          <w:p w:rsidR="005A5BB2" w:rsidRPr="00B14715" w:rsidRDefault="005A5BB2" w:rsidP="005A5B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5A5BB2" w:rsidRPr="00B14715" w:rsidRDefault="005A5BB2" w:rsidP="005A5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минеральной воды </w:t>
            </w:r>
          </w:p>
        </w:tc>
        <w:tc>
          <w:tcPr>
            <w:tcW w:w="1418" w:type="dxa"/>
            <w:vAlign w:val="center"/>
          </w:tcPr>
          <w:p w:rsidR="005A5BB2" w:rsidRPr="00B14715" w:rsidRDefault="005A5BB2" w:rsidP="005A5B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5A5BB2" w:rsidRPr="00C74F66" w:rsidRDefault="005A5BB2" w:rsidP="005A5B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F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C529AB" w:rsidRPr="00CA535A" w:rsidRDefault="006A1407" w:rsidP="00C529AB">
      <w:pPr>
        <w:tabs>
          <w:tab w:val="left" w:pos="1418"/>
        </w:tabs>
        <w:spacing w:after="0" w:line="240" w:lineRule="auto"/>
        <w:ind w:right="-166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29AB" w:rsidRPr="00CA5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C529AB" w:rsidRPr="00CA535A" w:rsidRDefault="00C529AB" w:rsidP="00C529AB">
      <w:pPr>
        <w:tabs>
          <w:tab w:val="left" w:pos="1418"/>
        </w:tabs>
        <w:spacing w:after="0" w:line="240" w:lineRule="auto"/>
        <w:ind w:right="-1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C529AB" w:rsidRPr="00CA535A" w:rsidRDefault="00C529AB" w:rsidP="00C529AB">
      <w:pPr>
        <w:tabs>
          <w:tab w:val="left" w:pos="1418"/>
        </w:tabs>
        <w:spacing w:after="0" w:line="240" w:lineRule="auto"/>
        <w:ind w:right="-1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(Приложение№</w:t>
      </w: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C529AB" w:rsidRDefault="00C529AB" w:rsidP="00C529AB">
      <w:pPr>
        <w:tabs>
          <w:tab w:val="left" w:pos="1418"/>
        </w:tabs>
        <w:spacing w:after="0" w:line="240" w:lineRule="auto"/>
        <w:ind w:right="-1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C529AB" w:rsidRDefault="00C529AB" w:rsidP="00C529AB">
      <w:pPr>
        <w:tabs>
          <w:tab w:val="left" w:pos="1418"/>
        </w:tabs>
        <w:spacing w:after="0" w:line="240" w:lineRule="auto"/>
        <w:ind w:right="-16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AB" w:rsidRPr="008251DF" w:rsidRDefault="00C529AB" w:rsidP="00C529AB">
      <w:pPr>
        <w:spacing w:after="0" w:line="240" w:lineRule="auto"/>
        <w:ind w:right="-166" w:firstLine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C529AB" w:rsidRPr="008251DF" w:rsidRDefault="00C529AB" w:rsidP="00C529AB">
      <w:pPr>
        <w:numPr>
          <w:ilvl w:val="0"/>
          <w:numId w:val="7"/>
        </w:numPr>
        <w:spacing w:after="0" w:line="240" w:lineRule="auto"/>
        <w:ind w:left="0" w:right="-166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летнее время: велосипеды, ролики, скейтборды, ракетки, мячи, прогулочные лодки, катамараны, шезлонги; в зимнее время: 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коньки, тюбинги, беговые лыжи и снегоходы). </w:t>
      </w:r>
    </w:p>
    <w:p w:rsidR="00C529AB" w:rsidRPr="008251DF" w:rsidRDefault="00C529AB" w:rsidP="00C529AB">
      <w:pPr>
        <w:numPr>
          <w:ilvl w:val="0"/>
          <w:numId w:val="7"/>
        </w:numPr>
        <w:spacing w:after="0" w:line="240" w:lineRule="auto"/>
        <w:ind w:left="0" w:right="-166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 программы для детей и взрослых;</w:t>
      </w:r>
    </w:p>
    <w:p w:rsidR="00C529AB" w:rsidRPr="008251DF" w:rsidRDefault="00C529AB" w:rsidP="00C529AB">
      <w:pPr>
        <w:numPr>
          <w:ilvl w:val="0"/>
          <w:numId w:val="7"/>
        </w:numPr>
        <w:spacing w:after="0" w:line="240" w:lineRule="auto"/>
        <w:ind w:left="0" w:right="-166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C529AB" w:rsidRPr="004A33D7" w:rsidRDefault="00C529AB" w:rsidP="004A33D7">
      <w:pPr>
        <w:numPr>
          <w:ilvl w:val="0"/>
          <w:numId w:val="7"/>
        </w:numPr>
        <w:spacing w:after="0" w:line="240" w:lineRule="auto"/>
        <w:ind w:left="0" w:right="-166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</w:p>
    <w:p w:rsidR="004A33D7" w:rsidRPr="004A33D7" w:rsidRDefault="004A33D7" w:rsidP="004A33D7">
      <w:pPr>
        <w:spacing w:after="0" w:line="240" w:lineRule="auto"/>
        <w:ind w:left="284" w:right="-166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4A33D7" w:rsidRPr="004A33D7" w:rsidSect="00C529AB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5DF4C0CE"/>
    <w:lvl w:ilvl="0" w:tplc="00FAD27C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2F"/>
    <w:multiLevelType w:val="hybridMultilevel"/>
    <w:tmpl w:val="59BC0C66"/>
    <w:lvl w:ilvl="0" w:tplc="D5B668B4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6">
    <w:nsid w:val="5918383F"/>
    <w:multiLevelType w:val="multilevel"/>
    <w:tmpl w:val="5904635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34C3455"/>
    <w:multiLevelType w:val="hybridMultilevel"/>
    <w:tmpl w:val="9E828D7C"/>
    <w:lvl w:ilvl="0" w:tplc="1944A30C">
      <w:start w:val="1"/>
      <w:numFmt w:val="bullet"/>
      <w:suff w:val="space"/>
      <w:lvlText w:val="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04147"/>
    <w:rsid w:val="00135BAE"/>
    <w:rsid w:val="001C47DC"/>
    <w:rsid w:val="00270E3F"/>
    <w:rsid w:val="002842F3"/>
    <w:rsid w:val="002A2A30"/>
    <w:rsid w:val="002A3307"/>
    <w:rsid w:val="0031585F"/>
    <w:rsid w:val="00316A91"/>
    <w:rsid w:val="00354044"/>
    <w:rsid w:val="003E629B"/>
    <w:rsid w:val="00423305"/>
    <w:rsid w:val="00441AFB"/>
    <w:rsid w:val="00481E07"/>
    <w:rsid w:val="004851E6"/>
    <w:rsid w:val="004A03A3"/>
    <w:rsid w:val="004A33D7"/>
    <w:rsid w:val="00516EC9"/>
    <w:rsid w:val="00541570"/>
    <w:rsid w:val="00587FC4"/>
    <w:rsid w:val="005A5BB2"/>
    <w:rsid w:val="005A786B"/>
    <w:rsid w:val="006A1407"/>
    <w:rsid w:val="006A16A7"/>
    <w:rsid w:val="006A174E"/>
    <w:rsid w:val="006F653A"/>
    <w:rsid w:val="00712B80"/>
    <w:rsid w:val="00712F3B"/>
    <w:rsid w:val="007D59F2"/>
    <w:rsid w:val="00844EE4"/>
    <w:rsid w:val="00873DAD"/>
    <w:rsid w:val="00890DC1"/>
    <w:rsid w:val="008A4DDD"/>
    <w:rsid w:val="008A54C8"/>
    <w:rsid w:val="008C0946"/>
    <w:rsid w:val="008E75F3"/>
    <w:rsid w:val="00946D90"/>
    <w:rsid w:val="00957F96"/>
    <w:rsid w:val="00971A8C"/>
    <w:rsid w:val="009A2AB7"/>
    <w:rsid w:val="009F05B2"/>
    <w:rsid w:val="00A85FB0"/>
    <w:rsid w:val="00AB4513"/>
    <w:rsid w:val="00B02B40"/>
    <w:rsid w:val="00B14715"/>
    <w:rsid w:val="00B31E86"/>
    <w:rsid w:val="00B638C8"/>
    <w:rsid w:val="00B9777B"/>
    <w:rsid w:val="00BD2091"/>
    <w:rsid w:val="00C018E2"/>
    <w:rsid w:val="00C1116D"/>
    <w:rsid w:val="00C1423B"/>
    <w:rsid w:val="00C336F4"/>
    <w:rsid w:val="00C529AB"/>
    <w:rsid w:val="00C74F66"/>
    <w:rsid w:val="00CD4710"/>
    <w:rsid w:val="00D37D33"/>
    <w:rsid w:val="00D62E8E"/>
    <w:rsid w:val="00E064EA"/>
    <w:rsid w:val="00E3721C"/>
    <w:rsid w:val="00E60FB6"/>
    <w:rsid w:val="00EC26DC"/>
    <w:rsid w:val="00EE1323"/>
    <w:rsid w:val="00F16345"/>
    <w:rsid w:val="00F24E13"/>
    <w:rsid w:val="00F40E2C"/>
    <w:rsid w:val="00F539C7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2023-09-12T07:08:00Z</cp:lastPrinted>
  <dcterms:created xsi:type="dcterms:W3CDTF">2024-03-27T11:52:00Z</dcterms:created>
  <dcterms:modified xsi:type="dcterms:W3CDTF">2024-03-27T11:52:00Z</dcterms:modified>
</cp:coreProperties>
</file>